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7B66A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bCs/>
          <w:sz w:val="38"/>
          <w:szCs w:val="38"/>
        </w:rPr>
      </w:pPr>
      <w:r>
        <w:rPr>
          <w:rFonts w:hint="eastAsia" w:ascii="方正小标宋_GBK" w:hAnsi="方正小标宋_GBK" w:eastAsia="方正小标宋_GBK" w:cs="方正小标宋_GBK"/>
          <w:bCs/>
          <w:sz w:val="44"/>
          <w:szCs w:val="44"/>
        </w:rPr>
        <w:t>关于召开学院庆“七一”表彰大会的通知</w:t>
      </w:r>
    </w:p>
    <w:p w14:paraId="7DB06902">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32"/>
          <w:szCs w:val="32"/>
        </w:rPr>
      </w:pPr>
    </w:p>
    <w:p w14:paraId="6B9D98E1">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32"/>
          <w:szCs w:val="32"/>
        </w:rPr>
      </w:pPr>
      <w:r>
        <w:rPr>
          <w:rFonts w:hint="eastAsia" w:ascii="黑体" w:hAnsi="黑体" w:eastAsia="黑体" w:cs="黑体"/>
          <w:sz w:val="32"/>
          <w:szCs w:val="32"/>
        </w:rPr>
        <w:t>各基层党组织：</w:t>
      </w:r>
    </w:p>
    <w:p w14:paraId="4126221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经学院党委</w:t>
      </w:r>
      <w:r>
        <w:rPr>
          <w:rFonts w:hint="eastAsia" w:ascii="仿宋" w:hAnsi="仿宋" w:eastAsia="仿宋" w:cs="仿宋"/>
          <w:sz w:val="32"/>
          <w:szCs w:val="32"/>
          <w:lang w:val="en-US" w:eastAsia="zh-CN"/>
        </w:rPr>
        <w:t>批准</w:t>
      </w:r>
      <w:r>
        <w:rPr>
          <w:rFonts w:hint="eastAsia" w:ascii="仿宋" w:hAnsi="仿宋" w:eastAsia="仿宋" w:cs="仿宋"/>
          <w:sz w:val="32"/>
          <w:szCs w:val="32"/>
        </w:rPr>
        <w:t>，</w:t>
      </w:r>
      <w:r>
        <w:rPr>
          <w:rFonts w:hint="eastAsia" w:ascii="仿宋" w:hAnsi="仿宋" w:eastAsia="仿宋" w:cs="仿宋"/>
          <w:sz w:val="32"/>
          <w:szCs w:val="32"/>
          <w:lang w:val="en-US" w:eastAsia="zh-CN"/>
        </w:rPr>
        <w:t>学院拟召开庆“七一”表彰大会暨深入学习贯彻习近平总书记关于加强党的作风建设的重要论述和中央八项规定精神专题党课报告会</w:t>
      </w:r>
      <w:r>
        <w:rPr>
          <w:rFonts w:hint="eastAsia" w:ascii="仿宋" w:hAnsi="仿宋" w:eastAsia="仿宋" w:cs="仿宋"/>
          <w:sz w:val="32"/>
          <w:szCs w:val="32"/>
        </w:rPr>
        <w:t>。现将相关事宜通知如下：</w:t>
      </w:r>
    </w:p>
    <w:p w14:paraId="4841696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一、会议时间</w:t>
      </w:r>
    </w:p>
    <w:p w14:paraId="5FC47CD4">
      <w:pPr>
        <w:numPr>
          <w:ilvl w:val="0"/>
          <w:numId w:val="0"/>
        </w:num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2025年6月27日14:00</w:t>
      </w:r>
    </w:p>
    <w:p w14:paraId="1B2D2CC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二、会议地点</w:t>
      </w:r>
    </w:p>
    <w:p w14:paraId="459D01B8">
      <w:pPr>
        <w:numPr>
          <w:ilvl w:val="0"/>
          <w:numId w:val="0"/>
        </w:num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行政楼报告厅</w:t>
      </w:r>
    </w:p>
    <w:p w14:paraId="2515FDB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三、参会范围</w:t>
      </w:r>
    </w:p>
    <w:p w14:paraId="42830E79">
      <w:pPr>
        <w:numPr>
          <w:ilvl w:val="0"/>
          <w:numId w:val="0"/>
        </w:num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学院全体中共党员、预备党员</w:t>
      </w:r>
    </w:p>
    <w:p w14:paraId="2EC1457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四、工作要求</w:t>
      </w:r>
      <w:bookmarkStart w:id="0" w:name="_GoBack"/>
      <w:bookmarkEnd w:id="0"/>
    </w:p>
    <w:p w14:paraId="2B6E4A9E">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两优一先”受表彰对象、工作人员于6月27日（会议当天）13:00到达会场参加彩排；其他参会人员提前15分钟入场，各基层党组织派一名人员有序引导本支部党员或参会人员按照座位表准时落座、签到，将手机调整至静音或者震动模式；会议开始后，除必要工作人员，其他人不得随意走动、接听电话。</w:t>
      </w:r>
    </w:p>
    <w:p w14:paraId="12975949">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2.因公请假人员（非公假原则不予批准）于6月26日12:00前，经所在二级党组织汇总后向主管院领导请假并向组织部备案（详见附件1.请假情况汇总表）。</w:t>
      </w:r>
    </w:p>
    <w:p w14:paraId="5BE92F1F">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3.受表彰对象、工作人员着白色衬衫、黑色西裤，其他参会人员着浅色有领上衣，党员、预备党员正确佩戴党徽。</w:t>
      </w:r>
    </w:p>
    <w:p w14:paraId="482327CB">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4.各基层党组织与党建共建单位做好对接，负责共建单位参会人员入校、会场的指引工作。</w:t>
      </w:r>
    </w:p>
    <w:p w14:paraId="62459C73">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5.需上台人员应在引导员的引导下左侧上台右侧下台。</w:t>
      </w:r>
    </w:p>
    <w:p w14:paraId="7F45F251">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32"/>
          <w:szCs w:val="32"/>
        </w:rPr>
      </w:pPr>
    </w:p>
    <w:p w14:paraId="7BFCCC62">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32"/>
          <w:szCs w:val="32"/>
        </w:rPr>
      </w:pPr>
    </w:p>
    <w:p w14:paraId="1B5D3822">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32"/>
          <w:szCs w:val="32"/>
        </w:rPr>
      </w:pPr>
    </w:p>
    <w:p w14:paraId="1BED1953">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32"/>
          <w:szCs w:val="32"/>
        </w:rPr>
      </w:pPr>
    </w:p>
    <w:p w14:paraId="69102442">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32"/>
          <w:szCs w:val="32"/>
        </w:rPr>
      </w:pPr>
    </w:p>
    <w:p w14:paraId="0F855750">
      <w:pPr>
        <w:keepNext w:val="0"/>
        <w:keepLines w:val="0"/>
        <w:pageBreakBefore w:val="0"/>
        <w:widowControl w:val="0"/>
        <w:kinsoku/>
        <w:wordWrap/>
        <w:overflowPunct/>
        <w:topLinePunct w:val="0"/>
        <w:autoSpaceDE/>
        <w:autoSpaceDN/>
        <w:bidi w:val="0"/>
        <w:adjustRightInd/>
        <w:snapToGrid/>
        <w:spacing w:line="640" w:lineRule="exact"/>
        <w:ind w:right="640" w:firstLine="640" w:firstLineChars="200"/>
        <w:jc w:val="right"/>
        <w:textAlignment w:val="auto"/>
        <w:rPr>
          <w:rFonts w:hint="eastAsia" w:ascii="仿宋" w:hAnsi="仿宋" w:eastAsia="仿宋" w:cs="仿宋"/>
          <w:spacing w:val="-23"/>
          <w:sz w:val="32"/>
          <w:szCs w:val="32"/>
        </w:rPr>
      </w:pPr>
      <w:r>
        <w:rPr>
          <w:rFonts w:hint="eastAsia" w:ascii="黑体" w:hAnsi="黑体" w:eastAsia="黑体" w:cs="黑体"/>
          <w:sz w:val="32"/>
          <w:szCs w:val="32"/>
        </w:rPr>
        <w:t>中共天津轻工职业技术学院委员会</w:t>
      </w:r>
    </w:p>
    <w:p w14:paraId="7FB3C71E">
      <w:pPr>
        <w:keepNext w:val="0"/>
        <w:keepLines w:val="0"/>
        <w:pageBreakBefore w:val="0"/>
        <w:widowControl w:val="0"/>
        <w:kinsoku/>
        <w:wordWrap/>
        <w:overflowPunct/>
        <w:topLinePunct w:val="0"/>
        <w:autoSpaceDE/>
        <w:autoSpaceDN/>
        <w:bidi w:val="0"/>
        <w:adjustRightInd/>
        <w:snapToGrid/>
        <w:spacing w:line="640" w:lineRule="exact"/>
        <w:ind w:firstLine="4640" w:firstLineChars="1450"/>
        <w:textAlignment w:val="auto"/>
        <w:rPr>
          <w:rFonts w:hint="eastAsia" w:ascii="仿宋" w:hAnsi="仿宋" w:eastAsia="仿宋" w:cs="仿宋"/>
          <w:sz w:val="32"/>
          <w:szCs w:val="32"/>
        </w:rPr>
      </w:pPr>
      <w:r>
        <w:rPr>
          <w:rFonts w:hint="eastAsia" w:ascii="黑体" w:hAnsi="黑体" w:eastAsia="黑体" w:cs="黑体"/>
          <w:sz w:val="32"/>
          <w:szCs w:val="32"/>
        </w:rPr>
        <w:t>202</w:t>
      </w:r>
      <w:r>
        <w:rPr>
          <w:rFonts w:hint="eastAsia" w:ascii="黑体" w:hAnsi="黑体" w:eastAsia="黑体" w:cs="黑体"/>
          <w:sz w:val="32"/>
          <w:szCs w:val="32"/>
          <w:lang w:val="en-US" w:eastAsia="zh-CN"/>
        </w:rPr>
        <w:t>5</w:t>
      </w:r>
      <w:r>
        <w:rPr>
          <w:rFonts w:hint="eastAsia" w:ascii="黑体" w:hAnsi="黑体" w:eastAsia="黑体" w:cs="黑体"/>
          <w:sz w:val="32"/>
          <w:szCs w:val="32"/>
        </w:rPr>
        <w:t>年6月</w:t>
      </w:r>
      <w:r>
        <w:rPr>
          <w:rFonts w:hint="eastAsia" w:ascii="黑体" w:hAnsi="黑体" w:eastAsia="黑体" w:cs="黑体"/>
          <w:sz w:val="32"/>
          <w:szCs w:val="32"/>
          <w:lang w:val="en-US" w:eastAsia="zh-CN"/>
        </w:rPr>
        <w:t>19</w:t>
      </w:r>
      <w:r>
        <w:rPr>
          <w:rFonts w:hint="eastAsia" w:ascii="黑体" w:hAnsi="黑体" w:eastAsia="黑体" w:cs="黑体"/>
          <w:sz w:val="32"/>
          <w:szCs w:val="32"/>
        </w:rPr>
        <w:t>日</w:t>
      </w:r>
    </w:p>
    <w:p w14:paraId="2E2F033C">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32"/>
          <w:szCs w:val="32"/>
        </w:rPr>
      </w:pPr>
    </w:p>
    <w:p w14:paraId="7F2F078F">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lang w:val="en-US" w:eastAsia="zh-CN"/>
        </w:rPr>
      </w:pPr>
    </w:p>
    <w:p w14:paraId="2170750C">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lang w:val="en-US" w:eastAsia="zh-CN"/>
        </w:rPr>
      </w:pPr>
    </w:p>
    <w:p w14:paraId="3FB44FB6">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lang w:val="en-US" w:eastAsia="zh-CN"/>
        </w:rPr>
      </w:pPr>
    </w:p>
    <w:p w14:paraId="77F5C097">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14:paraId="4DE55EDD">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w:t>
      </w:r>
    </w:p>
    <w:p w14:paraId="793754B2">
      <w:pPr>
        <w:keepNext w:val="0"/>
        <w:keepLines w:val="0"/>
        <w:pageBreakBefore w:val="0"/>
        <w:widowControl w:val="0"/>
        <w:kinsoku/>
        <w:wordWrap/>
        <w:overflowPunct/>
        <w:topLinePunct w:val="0"/>
        <w:autoSpaceDE/>
        <w:autoSpaceDN/>
        <w:bidi w:val="0"/>
        <w:adjustRightInd/>
        <w:snapToGrid/>
        <w:spacing w:line="640" w:lineRule="exact"/>
        <w:ind w:firstLine="4000" w:firstLineChars="1250"/>
        <w:textAlignment w:val="auto"/>
        <w:rPr>
          <w:rFonts w:hint="eastAsia" w:ascii="仿宋" w:hAnsi="仿宋" w:eastAsia="仿宋" w:cs="仿宋"/>
          <w:sz w:val="32"/>
          <w:szCs w:val="32"/>
        </w:rPr>
      </w:pPr>
    </w:p>
    <w:p w14:paraId="1D2352B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sz w:val="44"/>
          <w:szCs w:val="44"/>
        </w:rPr>
      </w:pPr>
      <w:r>
        <w:rPr>
          <w:rFonts w:hint="eastAsia" w:ascii="方正小标宋_GBK" w:hAnsi="方正小标宋_GBK" w:eastAsia="方正小标宋_GBK" w:cs="方正小标宋_GBK"/>
          <w:sz w:val="44"/>
          <w:szCs w:val="44"/>
        </w:rPr>
        <w:t>XXX党（总）支部请假情况汇总</w:t>
      </w:r>
    </w:p>
    <w:tbl>
      <w:tblPr>
        <w:tblStyle w:val="9"/>
        <w:tblpPr w:leftFromText="180" w:rightFromText="180" w:vertAnchor="text" w:horzAnchor="page" w:tblpX="1530" w:tblpY="861"/>
        <w:tblOverlap w:val="never"/>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52"/>
        <w:gridCol w:w="2130"/>
        <w:gridCol w:w="2565"/>
        <w:gridCol w:w="3060"/>
      </w:tblGrid>
      <w:tr w14:paraId="630C6F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0" w:hRule="atLeast"/>
        </w:trPr>
        <w:tc>
          <w:tcPr>
            <w:tcW w:w="1352" w:type="dxa"/>
          </w:tcPr>
          <w:p w14:paraId="5093403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序号</w:t>
            </w:r>
          </w:p>
        </w:tc>
        <w:tc>
          <w:tcPr>
            <w:tcW w:w="2130" w:type="dxa"/>
          </w:tcPr>
          <w:p w14:paraId="0A6373B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姓名</w:t>
            </w:r>
          </w:p>
        </w:tc>
        <w:tc>
          <w:tcPr>
            <w:tcW w:w="2565" w:type="dxa"/>
          </w:tcPr>
          <w:p w14:paraId="43947D01">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所在部门</w:t>
            </w:r>
          </w:p>
        </w:tc>
        <w:tc>
          <w:tcPr>
            <w:tcW w:w="3060" w:type="dxa"/>
          </w:tcPr>
          <w:p w14:paraId="737FB157">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请假原因</w:t>
            </w:r>
          </w:p>
        </w:tc>
      </w:tr>
      <w:tr w14:paraId="28B7DF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52" w:type="dxa"/>
          </w:tcPr>
          <w:p w14:paraId="47FFE223">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rPr>
            </w:pPr>
          </w:p>
        </w:tc>
        <w:tc>
          <w:tcPr>
            <w:tcW w:w="2130" w:type="dxa"/>
          </w:tcPr>
          <w:p w14:paraId="42B1C431">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rPr>
            </w:pPr>
          </w:p>
        </w:tc>
        <w:tc>
          <w:tcPr>
            <w:tcW w:w="2565" w:type="dxa"/>
          </w:tcPr>
          <w:p w14:paraId="56A877E2">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rPr>
            </w:pPr>
          </w:p>
        </w:tc>
        <w:tc>
          <w:tcPr>
            <w:tcW w:w="3060" w:type="dxa"/>
          </w:tcPr>
          <w:p w14:paraId="71D232FA">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rPr>
            </w:pPr>
          </w:p>
        </w:tc>
      </w:tr>
      <w:tr w14:paraId="6AE1B0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52" w:type="dxa"/>
          </w:tcPr>
          <w:p w14:paraId="15D1E27C">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rPr>
            </w:pPr>
          </w:p>
        </w:tc>
        <w:tc>
          <w:tcPr>
            <w:tcW w:w="2130" w:type="dxa"/>
          </w:tcPr>
          <w:p w14:paraId="6BF908C3">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rPr>
            </w:pPr>
          </w:p>
        </w:tc>
        <w:tc>
          <w:tcPr>
            <w:tcW w:w="2565" w:type="dxa"/>
          </w:tcPr>
          <w:p w14:paraId="0BA3EFBA">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rPr>
            </w:pPr>
          </w:p>
        </w:tc>
        <w:tc>
          <w:tcPr>
            <w:tcW w:w="3060" w:type="dxa"/>
          </w:tcPr>
          <w:p w14:paraId="1086D17A">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rPr>
            </w:pPr>
          </w:p>
        </w:tc>
      </w:tr>
      <w:tr w14:paraId="2AC4D7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52" w:type="dxa"/>
          </w:tcPr>
          <w:p w14:paraId="118F1A55">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rPr>
            </w:pPr>
          </w:p>
        </w:tc>
        <w:tc>
          <w:tcPr>
            <w:tcW w:w="2130" w:type="dxa"/>
          </w:tcPr>
          <w:p w14:paraId="1F42317E">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rPr>
            </w:pPr>
          </w:p>
        </w:tc>
        <w:tc>
          <w:tcPr>
            <w:tcW w:w="2565" w:type="dxa"/>
          </w:tcPr>
          <w:p w14:paraId="5C99E10D">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rPr>
            </w:pPr>
          </w:p>
        </w:tc>
        <w:tc>
          <w:tcPr>
            <w:tcW w:w="3060" w:type="dxa"/>
          </w:tcPr>
          <w:p w14:paraId="53BC747D">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rPr>
            </w:pPr>
          </w:p>
        </w:tc>
      </w:tr>
      <w:tr w14:paraId="356E6D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52" w:type="dxa"/>
          </w:tcPr>
          <w:p w14:paraId="617CB435">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rPr>
            </w:pPr>
          </w:p>
        </w:tc>
        <w:tc>
          <w:tcPr>
            <w:tcW w:w="2130" w:type="dxa"/>
          </w:tcPr>
          <w:p w14:paraId="10F5BFBD">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rPr>
            </w:pPr>
          </w:p>
        </w:tc>
        <w:tc>
          <w:tcPr>
            <w:tcW w:w="2565" w:type="dxa"/>
          </w:tcPr>
          <w:p w14:paraId="3550E52E">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rPr>
            </w:pPr>
          </w:p>
        </w:tc>
        <w:tc>
          <w:tcPr>
            <w:tcW w:w="3060" w:type="dxa"/>
          </w:tcPr>
          <w:p w14:paraId="70B61195">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rPr>
            </w:pPr>
          </w:p>
        </w:tc>
      </w:tr>
      <w:tr w14:paraId="71D9E0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52" w:type="dxa"/>
          </w:tcPr>
          <w:p w14:paraId="2A3C2F97">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rPr>
            </w:pPr>
          </w:p>
        </w:tc>
        <w:tc>
          <w:tcPr>
            <w:tcW w:w="2130" w:type="dxa"/>
          </w:tcPr>
          <w:p w14:paraId="08FF4EAE">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rPr>
            </w:pPr>
          </w:p>
        </w:tc>
        <w:tc>
          <w:tcPr>
            <w:tcW w:w="2565" w:type="dxa"/>
          </w:tcPr>
          <w:p w14:paraId="0BE836D2">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rPr>
            </w:pPr>
          </w:p>
        </w:tc>
        <w:tc>
          <w:tcPr>
            <w:tcW w:w="3060" w:type="dxa"/>
          </w:tcPr>
          <w:p w14:paraId="6E78F3D1">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rPr>
            </w:pPr>
          </w:p>
        </w:tc>
      </w:tr>
      <w:tr w14:paraId="23B854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52" w:type="dxa"/>
          </w:tcPr>
          <w:p w14:paraId="2C6BB608">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rPr>
            </w:pPr>
          </w:p>
        </w:tc>
        <w:tc>
          <w:tcPr>
            <w:tcW w:w="2130" w:type="dxa"/>
          </w:tcPr>
          <w:p w14:paraId="4B9B0400">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rPr>
            </w:pPr>
          </w:p>
        </w:tc>
        <w:tc>
          <w:tcPr>
            <w:tcW w:w="2565" w:type="dxa"/>
          </w:tcPr>
          <w:p w14:paraId="43F94B1B">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rPr>
            </w:pPr>
          </w:p>
        </w:tc>
        <w:tc>
          <w:tcPr>
            <w:tcW w:w="3060" w:type="dxa"/>
          </w:tcPr>
          <w:p w14:paraId="22822176">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rPr>
            </w:pPr>
          </w:p>
        </w:tc>
      </w:tr>
      <w:tr w14:paraId="4D4584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52" w:type="dxa"/>
          </w:tcPr>
          <w:p w14:paraId="7CA642BF">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rPr>
            </w:pPr>
          </w:p>
        </w:tc>
        <w:tc>
          <w:tcPr>
            <w:tcW w:w="2130" w:type="dxa"/>
          </w:tcPr>
          <w:p w14:paraId="3FD09D89">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rPr>
            </w:pPr>
          </w:p>
        </w:tc>
        <w:tc>
          <w:tcPr>
            <w:tcW w:w="2565" w:type="dxa"/>
          </w:tcPr>
          <w:p w14:paraId="39A4606E">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rPr>
            </w:pPr>
          </w:p>
        </w:tc>
        <w:tc>
          <w:tcPr>
            <w:tcW w:w="3060" w:type="dxa"/>
          </w:tcPr>
          <w:p w14:paraId="4742616D">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rPr>
            </w:pPr>
          </w:p>
        </w:tc>
      </w:tr>
      <w:tr w14:paraId="5C1986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52" w:type="dxa"/>
          </w:tcPr>
          <w:p w14:paraId="7B9B448C">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rPr>
            </w:pPr>
          </w:p>
        </w:tc>
        <w:tc>
          <w:tcPr>
            <w:tcW w:w="2130" w:type="dxa"/>
          </w:tcPr>
          <w:p w14:paraId="51E06145">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rPr>
            </w:pPr>
          </w:p>
        </w:tc>
        <w:tc>
          <w:tcPr>
            <w:tcW w:w="2565" w:type="dxa"/>
          </w:tcPr>
          <w:p w14:paraId="5089691C">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rPr>
            </w:pPr>
          </w:p>
        </w:tc>
        <w:tc>
          <w:tcPr>
            <w:tcW w:w="3060" w:type="dxa"/>
          </w:tcPr>
          <w:p w14:paraId="4CA6C292">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rPr>
            </w:pPr>
          </w:p>
        </w:tc>
      </w:tr>
      <w:tr w14:paraId="116CDF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52" w:type="dxa"/>
          </w:tcPr>
          <w:p w14:paraId="67E7F023">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rPr>
            </w:pPr>
          </w:p>
        </w:tc>
        <w:tc>
          <w:tcPr>
            <w:tcW w:w="2130" w:type="dxa"/>
          </w:tcPr>
          <w:p w14:paraId="48EA8C45">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rPr>
            </w:pPr>
          </w:p>
        </w:tc>
        <w:tc>
          <w:tcPr>
            <w:tcW w:w="2565" w:type="dxa"/>
          </w:tcPr>
          <w:p w14:paraId="75DD791D">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rPr>
            </w:pPr>
          </w:p>
        </w:tc>
        <w:tc>
          <w:tcPr>
            <w:tcW w:w="3060" w:type="dxa"/>
          </w:tcPr>
          <w:p w14:paraId="7CE7B5AD">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rPr>
            </w:pPr>
          </w:p>
        </w:tc>
      </w:tr>
      <w:tr w14:paraId="4817DA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52" w:type="dxa"/>
          </w:tcPr>
          <w:p w14:paraId="6D58F9AE">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rPr>
            </w:pPr>
          </w:p>
        </w:tc>
        <w:tc>
          <w:tcPr>
            <w:tcW w:w="2130" w:type="dxa"/>
          </w:tcPr>
          <w:p w14:paraId="7B0B0931">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rPr>
            </w:pPr>
          </w:p>
        </w:tc>
        <w:tc>
          <w:tcPr>
            <w:tcW w:w="2565" w:type="dxa"/>
          </w:tcPr>
          <w:p w14:paraId="695D634A">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rPr>
            </w:pPr>
          </w:p>
        </w:tc>
        <w:tc>
          <w:tcPr>
            <w:tcW w:w="3060" w:type="dxa"/>
          </w:tcPr>
          <w:p w14:paraId="1AF9B54C">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rPr>
            </w:pPr>
          </w:p>
        </w:tc>
      </w:tr>
      <w:tr w14:paraId="312D18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52" w:type="dxa"/>
          </w:tcPr>
          <w:p w14:paraId="231E096E">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rPr>
            </w:pPr>
          </w:p>
        </w:tc>
        <w:tc>
          <w:tcPr>
            <w:tcW w:w="2130" w:type="dxa"/>
          </w:tcPr>
          <w:p w14:paraId="6B557F45">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rPr>
            </w:pPr>
          </w:p>
        </w:tc>
        <w:tc>
          <w:tcPr>
            <w:tcW w:w="2565" w:type="dxa"/>
          </w:tcPr>
          <w:p w14:paraId="41EBDC78">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rPr>
            </w:pPr>
          </w:p>
        </w:tc>
        <w:tc>
          <w:tcPr>
            <w:tcW w:w="3060" w:type="dxa"/>
          </w:tcPr>
          <w:p w14:paraId="76928396">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rPr>
            </w:pPr>
          </w:p>
        </w:tc>
      </w:tr>
      <w:tr w14:paraId="719230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52" w:type="dxa"/>
          </w:tcPr>
          <w:p w14:paraId="25A322C6">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rPr>
            </w:pPr>
          </w:p>
        </w:tc>
        <w:tc>
          <w:tcPr>
            <w:tcW w:w="2130" w:type="dxa"/>
          </w:tcPr>
          <w:p w14:paraId="6D73E320">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rPr>
            </w:pPr>
          </w:p>
        </w:tc>
        <w:tc>
          <w:tcPr>
            <w:tcW w:w="2565" w:type="dxa"/>
          </w:tcPr>
          <w:p w14:paraId="17CE26E1">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rPr>
            </w:pPr>
          </w:p>
        </w:tc>
        <w:tc>
          <w:tcPr>
            <w:tcW w:w="3060" w:type="dxa"/>
          </w:tcPr>
          <w:p w14:paraId="1C267759">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rPr>
            </w:pPr>
          </w:p>
        </w:tc>
      </w:tr>
      <w:tr w14:paraId="717149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52" w:type="dxa"/>
          </w:tcPr>
          <w:p w14:paraId="3533FC12">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rPr>
            </w:pPr>
          </w:p>
        </w:tc>
        <w:tc>
          <w:tcPr>
            <w:tcW w:w="2130" w:type="dxa"/>
          </w:tcPr>
          <w:p w14:paraId="3892B73F">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rPr>
            </w:pPr>
          </w:p>
        </w:tc>
        <w:tc>
          <w:tcPr>
            <w:tcW w:w="2565" w:type="dxa"/>
          </w:tcPr>
          <w:p w14:paraId="42D19893">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rPr>
            </w:pPr>
          </w:p>
        </w:tc>
        <w:tc>
          <w:tcPr>
            <w:tcW w:w="3060" w:type="dxa"/>
          </w:tcPr>
          <w:p w14:paraId="071863FF">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rPr>
            </w:pPr>
          </w:p>
        </w:tc>
      </w:tr>
      <w:tr w14:paraId="2E5EDC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52" w:type="dxa"/>
          </w:tcPr>
          <w:p w14:paraId="229D3EEF">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rPr>
            </w:pPr>
          </w:p>
        </w:tc>
        <w:tc>
          <w:tcPr>
            <w:tcW w:w="2130" w:type="dxa"/>
          </w:tcPr>
          <w:p w14:paraId="78D9291C">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rPr>
            </w:pPr>
          </w:p>
        </w:tc>
        <w:tc>
          <w:tcPr>
            <w:tcW w:w="2565" w:type="dxa"/>
          </w:tcPr>
          <w:p w14:paraId="1C05D26A">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rPr>
            </w:pPr>
          </w:p>
        </w:tc>
        <w:tc>
          <w:tcPr>
            <w:tcW w:w="3060" w:type="dxa"/>
          </w:tcPr>
          <w:p w14:paraId="1F9278BC">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rPr>
            </w:pPr>
          </w:p>
        </w:tc>
      </w:tr>
    </w:tbl>
    <w:p w14:paraId="6A7BC68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sz w:val="32"/>
          <w:szCs w:val="32"/>
        </w:rPr>
      </w:pPr>
    </w:p>
    <w:sectPr>
      <w:footerReference r:id="rId3" w:type="default"/>
      <w:pgSz w:w="11906" w:h="16838"/>
      <w:pgMar w:top="1814" w:right="1417" w:bottom="1814" w:left="141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F17C1">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359010">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0</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0359010">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0</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E1"/>
    <w:rsid w:val="000009B9"/>
    <w:rsid w:val="00002D97"/>
    <w:rsid w:val="00005C64"/>
    <w:rsid w:val="00013679"/>
    <w:rsid w:val="0003060A"/>
    <w:rsid w:val="00041704"/>
    <w:rsid w:val="00043AED"/>
    <w:rsid w:val="00046E10"/>
    <w:rsid w:val="000520D1"/>
    <w:rsid w:val="000607B4"/>
    <w:rsid w:val="000700DF"/>
    <w:rsid w:val="00072924"/>
    <w:rsid w:val="00080215"/>
    <w:rsid w:val="00093378"/>
    <w:rsid w:val="0009745C"/>
    <w:rsid w:val="000A0214"/>
    <w:rsid w:val="000A3977"/>
    <w:rsid w:val="000A3EEA"/>
    <w:rsid w:val="000D0AFB"/>
    <w:rsid w:val="001021F8"/>
    <w:rsid w:val="00111419"/>
    <w:rsid w:val="00112D6C"/>
    <w:rsid w:val="00116944"/>
    <w:rsid w:val="0013284D"/>
    <w:rsid w:val="00136216"/>
    <w:rsid w:val="00164357"/>
    <w:rsid w:val="0018306F"/>
    <w:rsid w:val="001834C8"/>
    <w:rsid w:val="001A4312"/>
    <w:rsid w:val="001C2C1C"/>
    <w:rsid w:val="001C3A17"/>
    <w:rsid w:val="001C3E7C"/>
    <w:rsid w:val="001D47D3"/>
    <w:rsid w:val="00204652"/>
    <w:rsid w:val="0021111E"/>
    <w:rsid w:val="00214BB6"/>
    <w:rsid w:val="00237C9D"/>
    <w:rsid w:val="002506B0"/>
    <w:rsid w:val="00256CCF"/>
    <w:rsid w:val="00263322"/>
    <w:rsid w:val="00287CE5"/>
    <w:rsid w:val="002928F6"/>
    <w:rsid w:val="002A386B"/>
    <w:rsid w:val="002B0C37"/>
    <w:rsid w:val="002B2EBD"/>
    <w:rsid w:val="002B720B"/>
    <w:rsid w:val="002B72C4"/>
    <w:rsid w:val="002D3017"/>
    <w:rsid w:val="002E144B"/>
    <w:rsid w:val="002E7E56"/>
    <w:rsid w:val="002E7E6D"/>
    <w:rsid w:val="002F21DB"/>
    <w:rsid w:val="0030724B"/>
    <w:rsid w:val="003217E5"/>
    <w:rsid w:val="003361BD"/>
    <w:rsid w:val="00337570"/>
    <w:rsid w:val="00347570"/>
    <w:rsid w:val="00353760"/>
    <w:rsid w:val="00353A92"/>
    <w:rsid w:val="003659AD"/>
    <w:rsid w:val="0037657B"/>
    <w:rsid w:val="0038645B"/>
    <w:rsid w:val="003A3393"/>
    <w:rsid w:val="003A3E6B"/>
    <w:rsid w:val="003B418D"/>
    <w:rsid w:val="003C06CB"/>
    <w:rsid w:val="003C1336"/>
    <w:rsid w:val="003C3EA7"/>
    <w:rsid w:val="003D543B"/>
    <w:rsid w:val="003E5876"/>
    <w:rsid w:val="003F6E18"/>
    <w:rsid w:val="004030FB"/>
    <w:rsid w:val="00403DEA"/>
    <w:rsid w:val="0041349F"/>
    <w:rsid w:val="00415E1C"/>
    <w:rsid w:val="0042419C"/>
    <w:rsid w:val="0043455C"/>
    <w:rsid w:val="00437DF7"/>
    <w:rsid w:val="00456F0A"/>
    <w:rsid w:val="004842D4"/>
    <w:rsid w:val="0048677C"/>
    <w:rsid w:val="00493DB1"/>
    <w:rsid w:val="004977EE"/>
    <w:rsid w:val="004A0854"/>
    <w:rsid w:val="004C7767"/>
    <w:rsid w:val="004D4D3E"/>
    <w:rsid w:val="004D569C"/>
    <w:rsid w:val="00532F08"/>
    <w:rsid w:val="00536A44"/>
    <w:rsid w:val="00537104"/>
    <w:rsid w:val="005433AE"/>
    <w:rsid w:val="00543FF3"/>
    <w:rsid w:val="0055120F"/>
    <w:rsid w:val="005725DB"/>
    <w:rsid w:val="00576082"/>
    <w:rsid w:val="00587953"/>
    <w:rsid w:val="005A73FD"/>
    <w:rsid w:val="005D1FA1"/>
    <w:rsid w:val="005D342A"/>
    <w:rsid w:val="005D44B9"/>
    <w:rsid w:val="005D5EB7"/>
    <w:rsid w:val="005E4F30"/>
    <w:rsid w:val="005F5D6F"/>
    <w:rsid w:val="00634D07"/>
    <w:rsid w:val="00651C05"/>
    <w:rsid w:val="00653C09"/>
    <w:rsid w:val="00663354"/>
    <w:rsid w:val="00663FD1"/>
    <w:rsid w:val="00672BC8"/>
    <w:rsid w:val="006734B3"/>
    <w:rsid w:val="0069455E"/>
    <w:rsid w:val="006A1B51"/>
    <w:rsid w:val="006B5AD3"/>
    <w:rsid w:val="006C03B1"/>
    <w:rsid w:val="006C7071"/>
    <w:rsid w:val="006D7B7C"/>
    <w:rsid w:val="006E3654"/>
    <w:rsid w:val="006F368F"/>
    <w:rsid w:val="00700A48"/>
    <w:rsid w:val="0071248B"/>
    <w:rsid w:val="00716FDA"/>
    <w:rsid w:val="007377F5"/>
    <w:rsid w:val="00741942"/>
    <w:rsid w:val="0074405A"/>
    <w:rsid w:val="00752D1C"/>
    <w:rsid w:val="0078315D"/>
    <w:rsid w:val="00783336"/>
    <w:rsid w:val="007A2DD4"/>
    <w:rsid w:val="007A68F7"/>
    <w:rsid w:val="007A748B"/>
    <w:rsid w:val="007B2201"/>
    <w:rsid w:val="007C0390"/>
    <w:rsid w:val="007E20A0"/>
    <w:rsid w:val="007E427A"/>
    <w:rsid w:val="007F34B6"/>
    <w:rsid w:val="00806F6E"/>
    <w:rsid w:val="00811ABF"/>
    <w:rsid w:val="0081616A"/>
    <w:rsid w:val="008238C8"/>
    <w:rsid w:val="00827311"/>
    <w:rsid w:val="008313FE"/>
    <w:rsid w:val="00856137"/>
    <w:rsid w:val="00860385"/>
    <w:rsid w:val="00863A96"/>
    <w:rsid w:val="008853B3"/>
    <w:rsid w:val="00893082"/>
    <w:rsid w:val="008A3D9B"/>
    <w:rsid w:val="008C0480"/>
    <w:rsid w:val="008D7559"/>
    <w:rsid w:val="008E1735"/>
    <w:rsid w:val="00912C2A"/>
    <w:rsid w:val="00913BE4"/>
    <w:rsid w:val="00914B43"/>
    <w:rsid w:val="00924553"/>
    <w:rsid w:val="00936F1D"/>
    <w:rsid w:val="00960B07"/>
    <w:rsid w:val="00966D2A"/>
    <w:rsid w:val="009852C3"/>
    <w:rsid w:val="00985458"/>
    <w:rsid w:val="0099492D"/>
    <w:rsid w:val="00994E2C"/>
    <w:rsid w:val="00995687"/>
    <w:rsid w:val="0099709A"/>
    <w:rsid w:val="009A4770"/>
    <w:rsid w:val="009C1046"/>
    <w:rsid w:val="009C1A0B"/>
    <w:rsid w:val="009D2D0E"/>
    <w:rsid w:val="009D5400"/>
    <w:rsid w:val="009E3DA0"/>
    <w:rsid w:val="009E57F0"/>
    <w:rsid w:val="009E624D"/>
    <w:rsid w:val="009F25EF"/>
    <w:rsid w:val="00A02B14"/>
    <w:rsid w:val="00A03071"/>
    <w:rsid w:val="00A1215D"/>
    <w:rsid w:val="00A54B9E"/>
    <w:rsid w:val="00A5722A"/>
    <w:rsid w:val="00A6107C"/>
    <w:rsid w:val="00A63416"/>
    <w:rsid w:val="00A731E0"/>
    <w:rsid w:val="00A8118E"/>
    <w:rsid w:val="00A86B0B"/>
    <w:rsid w:val="00A87EF9"/>
    <w:rsid w:val="00A96231"/>
    <w:rsid w:val="00AA0C40"/>
    <w:rsid w:val="00AD107D"/>
    <w:rsid w:val="00AD7F85"/>
    <w:rsid w:val="00AE2037"/>
    <w:rsid w:val="00AE22F2"/>
    <w:rsid w:val="00B04CBA"/>
    <w:rsid w:val="00B15FB3"/>
    <w:rsid w:val="00B25CAE"/>
    <w:rsid w:val="00B32696"/>
    <w:rsid w:val="00B374C4"/>
    <w:rsid w:val="00B46CC0"/>
    <w:rsid w:val="00B53A4A"/>
    <w:rsid w:val="00B54872"/>
    <w:rsid w:val="00B55375"/>
    <w:rsid w:val="00B56B2B"/>
    <w:rsid w:val="00B6574F"/>
    <w:rsid w:val="00B80EEE"/>
    <w:rsid w:val="00B81BAC"/>
    <w:rsid w:val="00B8756C"/>
    <w:rsid w:val="00B913AD"/>
    <w:rsid w:val="00B961C8"/>
    <w:rsid w:val="00B96B53"/>
    <w:rsid w:val="00BB0D28"/>
    <w:rsid w:val="00BC2CA1"/>
    <w:rsid w:val="00BC62D2"/>
    <w:rsid w:val="00BC631C"/>
    <w:rsid w:val="00BE3FE1"/>
    <w:rsid w:val="00BF037F"/>
    <w:rsid w:val="00C01FEC"/>
    <w:rsid w:val="00C12683"/>
    <w:rsid w:val="00C21117"/>
    <w:rsid w:val="00C23326"/>
    <w:rsid w:val="00C23DB3"/>
    <w:rsid w:val="00C24DCD"/>
    <w:rsid w:val="00C313BE"/>
    <w:rsid w:val="00C34C69"/>
    <w:rsid w:val="00C36336"/>
    <w:rsid w:val="00C3685A"/>
    <w:rsid w:val="00C43782"/>
    <w:rsid w:val="00C55607"/>
    <w:rsid w:val="00C60A67"/>
    <w:rsid w:val="00C70F43"/>
    <w:rsid w:val="00C730F2"/>
    <w:rsid w:val="00C805D9"/>
    <w:rsid w:val="00C925BB"/>
    <w:rsid w:val="00CA4622"/>
    <w:rsid w:val="00CA6668"/>
    <w:rsid w:val="00CB14CC"/>
    <w:rsid w:val="00CB40DB"/>
    <w:rsid w:val="00CE6908"/>
    <w:rsid w:val="00CF00C6"/>
    <w:rsid w:val="00CF6275"/>
    <w:rsid w:val="00D10007"/>
    <w:rsid w:val="00D25EAF"/>
    <w:rsid w:val="00D3199A"/>
    <w:rsid w:val="00D407B6"/>
    <w:rsid w:val="00D414F2"/>
    <w:rsid w:val="00D428B0"/>
    <w:rsid w:val="00D43D57"/>
    <w:rsid w:val="00D62F3C"/>
    <w:rsid w:val="00D66C1A"/>
    <w:rsid w:val="00D71811"/>
    <w:rsid w:val="00D90C56"/>
    <w:rsid w:val="00D919B2"/>
    <w:rsid w:val="00DB0EA3"/>
    <w:rsid w:val="00E11A5D"/>
    <w:rsid w:val="00E1703A"/>
    <w:rsid w:val="00E30D55"/>
    <w:rsid w:val="00E41CA7"/>
    <w:rsid w:val="00E96586"/>
    <w:rsid w:val="00EA2D23"/>
    <w:rsid w:val="00EB0C58"/>
    <w:rsid w:val="00EB35AC"/>
    <w:rsid w:val="00EB6023"/>
    <w:rsid w:val="00EC3C9F"/>
    <w:rsid w:val="00EF0882"/>
    <w:rsid w:val="00EF36EE"/>
    <w:rsid w:val="00EF5BC5"/>
    <w:rsid w:val="00F04DB0"/>
    <w:rsid w:val="00F13955"/>
    <w:rsid w:val="00F27BF4"/>
    <w:rsid w:val="00F47697"/>
    <w:rsid w:val="00F47BFB"/>
    <w:rsid w:val="00F50A56"/>
    <w:rsid w:val="00F62B55"/>
    <w:rsid w:val="00F7159A"/>
    <w:rsid w:val="00F72F9D"/>
    <w:rsid w:val="00FA5F44"/>
    <w:rsid w:val="00FC1EB8"/>
    <w:rsid w:val="00FC5C02"/>
    <w:rsid w:val="00FD7C39"/>
    <w:rsid w:val="00FE3A7C"/>
    <w:rsid w:val="00FE6FA7"/>
    <w:rsid w:val="06141B2C"/>
    <w:rsid w:val="26260D1B"/>
    <w:rsid w:val="26B95D45"/>
    <w:rsid w:val="2CB967EF"/>
    <w:rsid w:val="303766DC"/>
    <w:rsid w:val="323A4BC2"/>
    <w:rsid w:val="33F83C0A"/>
    <w:rsid w:val="372E351E"/>
    <w:rsid w:val="38224E85"/>
    <w:rsid w:val="4B550926"/>
    <w:rsid w:val="4C947A79"/>
    <w:rsid w:val="67A63E75"/>
    <w:rsid w:val="6B6441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22"/>
    <w:semiHidden/>
    <w:unhideWhenUsed/>
    <w:uiPriority w:val="0"/>
    <w:pPr>
      <w:spacing w:line="60" w:lineRule="auto"/>
      <w:ind w:right="-737" w:firstLine="525"/>
    </w:pPr>
    <w:rPr>
      <w:rFonts w:ascii="仿宋_GB2312" w:eastAsia="仿宋_GB2312"/>
      <w:sz w:val="32"/>
    </w:rPr>
  </w:style>
  <w:style w:type="paragraph" w:styleId="3">
    <w:name w:val="Date"/>
    <w:basedOn w:val="1"/>
    <w:next w:val="1"/>
    <w:link w:val="20"/>
    <w:semiHidden/>
    <w:unhideWhenUsed/>
    <w:qFormat/>
    <w:uiPriority w:val="99"/>
    <w:pPr>
      <w:ind w:left="100" w:leftChars="2500"/>
    </w:pPr>
  </w:style>
  <w:style w:type="paragraph" w:styleId="4">
    <w:name w:val="Balloon Text"/>
    <w:basedOn w:val="1"/>
    <w:link w:val="23"/>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22"/>
    <w:rPr>
      <w:b/>
      <w:bCs/>
      <w:sz w:val="20"/>
      <w:szCs w:val="20"/>
    </w:rPr>
  </w:style>
  <w:style w:type="character" w:styleId="12">
    <w:name w:val="page number"/>
    <w:basedOn w:val="10"/>
    <w:qFormat/>
    <w:uiPriority w:val="0"/>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paragraph" w:styleId="15">
    <w:name w:val="List Paragraph"/>
    <w:basedOn w:val="1"/>
    <w:qFormat/>
    <w:uiPriority w:val="34"/>
    <w:pPr>
      <w:ind w:firstLine="420" w:firstLineChars="200"/>
    </w:pPr>
  </w:style>
  <w:style w:type="paragraph" w:customStyle="1" w:styleId="16">
    <w:name w:val="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7">
    <w:name w:val="Char"/>
    <w:basedOn w:val="1"/>
    <w:qFormat/>
    <w:uiPriority w:val="0"/>
    <w:pPr>
      <w:spacing w:line="360" w:lineRule="auto"/>
      <w:ind w:firstLine="200" w:firstLineChars="200"/>
    </w:pPr>
    <w:rPr>
      <w:rFonts w:ascii="宋体" w:hAnsi="宋体" w:cs="宋体"/>
      <w:sz w:val="24"/>
      <w:szCs w:val="22"/>
    </w:rPr>
  </w:style>
  <w:style w:type="paragraph" w:customStyle="1" w:styleId="18">
    <w:name w:val="_Style 6"/>
    <w:basedOn w:val="1"/>
    <w:qFormat/>
    <w:uiPriority w:val="0"/>
    <w:pPr>
      <w:widowControl/>
      <w:spacing w:after="160" w:line="240" w:lineRule="exact"/>
      <w:jc w:val="left"/>
    </w:pPr>
  </w:style>
  <w:style w:type="paragraph" w:customStyle="1" w:styleId="19">
    <w:name w:val="1"/>
    <w:basedOn w:val="1"/>
    <w:qFormat/>
    <w:uiPriority w:val="0"/>
    <w:pPr>
      <w:spacing w:line="360" w:lineRule="auto"/>
      <w:ind w:firstLine="200" w:firstLineChars="200"/>
    </w:pPr>
    <w:rPr>
      <w:rFonts w:ascii="宋体" w:hAnsi="宋体" w:cs="宋体"/>
      <w:sz w:val="24"/>
      <w:szCs w:val="22"/>
    </w:rPr>
  </w:style>
  <w:style w:type="character" w:customStyle="1" w:styleId="20">
    <w:name w:val="日期 Char"/>
    <w:basedOn w:val="10"/>
    <w:link w:val="3"/>
    <w:semiHidden/>
    <w:qFormat/>
    <w:uiPriority w:val="99"/>
    <w:rPr>
      <w:rFonts w:ascii="Times New Roman" w:hAnsi="Times New Roman" w:eastAsia="宋体" w:cs="Times New Roman"/>
      <w:szCs w:val="24"/>
    </w:rPr>
  </w:style>
  <w:style w:type="character" w:customStyle="1" w:styleId="21">
    <w:name w:val="正文文本缩进 字符"/>
    <w:basedOn w:val="10"/>
    <w:semiHidden/>
    <w:uiPriority w:val="99"/>
    <w:rPr>
      <w:rFonts w:ascii="Times New Roman" w:hAnsi="Times New Roman" w:eastAsia="宋体" w:cs="Times New Roman"/>
      <w:szCs w:val="24"/>
    </w:rPr>
  </w:style>
  <w:style w:type="character" w:customStyle="1" w:styleId="22">
    <w:name w:val="正文文本缩进 Char"/>
    <w:basedOn w:val="10"/>
    <w:link w:val="2"/>
    <w:semiHidden/>
    <w:qFormat/>
    <w:locked/>
    <w:uiPriority w:val="0"/>
    <w:rPr>
      <w:rFonts w:ascii="仿宋_GB2312" w:hAnsi="Times New Roman" w:eastAsia="仿宋_GB2312" w:cs="Times New Roman"/>
      <w:sz w:val="32"/>
      <w:szCs w:val="24"/>
    </w:rPr>
  </w:style>
  <w:style w:type="character" w:customStyle="1" w:styleId="23">
    <w:name w:val="批注框文本 Char"/>
    <w:basedOn w:val="10"/>
    <w:link w:val="4"/>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中国微软</Company>
  <Pages>3</Pages>
  <Words>536</Words>
  <Characters>567</Characters>
  <Lines>3</Lines>
  <Paragraphs>1</Paragraphs>
  <TotalTime>66</TotalTime>
  <ScaleCrop>false</ScaleCrop>
  <LinksUpToDate>false</LinksUpToDate>
  <CharactersWithSpaces>567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2023-06-26T02:54:00Z</dcterms:created>
  <dc:creator>lenovo</dc:creator>
  <cp:lastModifiedBy>刘彬</cp:lastModifiedBy>
  <cp:lastPrinted>2021-06-17T09:23:00Z</cp:lastPrinted>
  <dcterms:modified xsi:type="dcterms:W3CDTF">2025-06-19T08:15:59Z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eyJoZGlkIjoiOGU2M2RkYWUxNTY4MTRjOGQxYzRhNzc2MjhmZWI1MTciLCJ1c2VySWQiOiIxMjAyOTczNjE5In0=</vt:lpwstr>
  </property>
  <property fmtid="{D5CDD505-2E9C-101B-9397-08002B2CF9AE}" pid="4" name="ICV">
    <vt:lpwstr>591F3D915A1C4971855CF37A714142D2_13</vt:lpwstr>
  </property>
</Properties>
</file>